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9FA" w:rsidRDefault="006579FA" w:rsidP="006579FA">
      <w:pPr>
        <w:jc w:val="center"/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>Questionnaire for the</w:t>
      </w:r>
      <w:r w:rsidR="00B14B7F">
        <w:rPr>
          <w:rFonts w:ascii="Times New Roman" w:hAnsi="Times New Roman"/>
          <w:b/>
          <w:bCs/>
          <w:color w:val="000000"/>
          <w:sz w:val="28"/>
          <w:szCs w:val="28"/>
        </w:rPr>
        <w:t xml:space="preserve"> nominated category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“Architectural and Town-Planning Concept”</w:t>
      </w: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5812"/>
        <w:gridCol w:w="3402"/>
      </w:tblGrid>
      <w:tr w:rsidR="006579FA" w:rsidRPr="00B708EC" w:rsidTr="009E6438">
        <w:trPr>
          <w:trHeight w:val="373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FA" w:rsidRPr="00B708EC" w:rsidRDefault="006579FA" w:rsidP="00B70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1. </w:t>
            </w:r>
            <w:r w:rsidR="00BB0D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Composition</w:t>
            </w:r>
            <w:r w:rsidR="0096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of</w:t>
            </w:r>
            <w:r w:rsidR="00B14B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a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14B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Participant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:rsidR="006579FA" w:rsidRPr="00B708EC" w:rsidRDefault="006579FA" w:rsidP="00B7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708EC" w:rsidRPr="00B708EC" w:rsidTr="006579FA">
        <w:trPr>
          <w:trHeight w:val="3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2C" w:rsidRDefault="0096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</w:t>
            </w:r>
            <w:r w:rsidR="00B708EC">
              <w:rPr>
                <w:rFonts w:ascii="Times New Roman" w:hAnsi="Times New Roman"/>
                <w:color w:val="000000"/>
                <w:sz w:val="28"/>
                <w:szCs w:val="28"/>
              </w:rPr>
              <w:t>ompany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’s</w:t>
            </w:r>
            <w:r w:rsidR="00B708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name/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consortium </w:t>
            </w:r>
            <w:r w:rsidR="00B708EC">
              <w:rPr>
                <w:rFonts w:ascii="Times New Roman" w:hAnsi="Times New Roman"/>
                <w:color w:val="000000"/>
                <w:sz w:val="28"/>
                <w:szCs w:val="28"/>
              </w:rPr>
              <w:t>composition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EC" w:rsidRPr="00B708EC" w:rsidRDefault="00B708EC" w:rsidP="00B7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708EC" w:rsidRPr="00B708EC" w:rsidTr="006579FA">
        <w:trPr>
          <w:trHeight w:val="3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EC" w:rsidRPr="00B708EC" w:rsidRDefault="00960D1B" w:rsidP="00B70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company’s </w:t>
            </w:r>
            <w:r w:rsidR="006579FA">
              <w:rPr>
                <w:rFonts w:ascii="Times New Roman" w:hAnsi="Times New Roman"/>
                <w:color w:val="000000"/>
                <w:sz w:val="28"/>
                <w:szCs w:val="28"/>
              </w:rPr>
              <w:t>location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EC" w:rsidRPr="00B708EC" w:rsidRDefault="00B708EC" w:rsidP="00B7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708EC" w:rsidRPr="00B708EC" w:rsidTr="006579FA">
        <w:trPr>
          <w:trHeight w:val="3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EC" w:rsidRPr="00B708EC" w:rsidRDefault="006579FA" w:rsidP="00B70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company’s postal address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EC" w:rsidRPr="00B708EC" w:rsidRDefault="00B708EC" w:rsidP="00B7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708EC" w:rsidRPr="00B708EC" w:rsidTr="006579FA">
        <w:trPr>
          <w:trHeight w:val="3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EC" w:rsidRPr="00B708EC" w:rsidRDefault="006579FA" w:rsidP="00B70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company’s legal address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EC" w:rsidRPr="00B708EC" w:rsidRDefault="00B708EC" w:rsidP="00B7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708EC" w:rsidRPr="00B708EC" w:rsidTr="006579FA">
        <w:trPr>
          <w:trHeight w:val="3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EC" w:rsidRPr="00B708EC" w:rsidRDefault="00960D1B" w:rsidP="00B70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web-</w:t>
            </w:r>
            <w:r w:rsidR="006579FA">
              <w:rPr>
                <w:rFonts w:ascii="Times New Roman" w:hAnsi="Times New Roman"/>
                <w:color w:val="000000"/>
                <w:sz w:val="28"/>
                <w:szCs w:val="28"/>
              </w:rPr>
              <w:t>site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EC" w:rsidRPr="00B708EC" w:rsidRDefault="00B708EC" w:rsidP="00B7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708EC" w:rsidRPr="00B708EC" w:rsidTr="006579FA">
        <w:trPr>
          <w:trHeight w:val="3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2C" w:rsidRDefault="0096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number of </w:t>
            </w:r>
            <w:r w:rsidR="00B708EC">
              <w:rPr>
                <w:rFonts w:ascii="Times New Roman" w:hAnsi="Times New Roman"/>
                <w:color w:val="000000"/>
                <w:sz w:val="28"/>
                <w:szCs w:val="28"/>
              </w:rPr>
              <w:t>years of the company (date of establishment and market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entry</w:t>
            </w:r>
            <w:r w:rsidR="00B708EC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EC" w:rsidRPr="00B708EC" w:rsidRDefault="00B708EC" w:rsidP="00B7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708EC" w:rsidRPr="00B708EC" w:rsidTr="006579FA">
        <w:trPr>
          <w:trHeight w:val="3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EC" w:rsidRPr="00B708EC" w:rsidRDefault="00B708EC" w:rsidP="00B70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textual description of the company</w:t>
            </w:r>
            <w:r w:rsidR="00960D1B">
              <w:rPr>
                <w:rFonts w:ascii="Times New Roman" w:hAnsi="Times New Roman"/>
                <w:color w:val="000000"/>
                <w:sz w:val="28"/>
                <w:szCs w:val="28"/>
              </w:rPr>
              <w:t>’s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history and activities (1,000-1,500 characters)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EC" w:rsidRPr="00B708EC" w:rsidRDefault="00B708EC" w:rsidP="00B7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708EC" w:rsidRPr="00B708EC" w:rsidTr="006579FA">
        <w:trPr>
          <w:trHeight w:val="74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2C" w:rsidRDefault="00B7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certificates (including international ones), awards, competitions won </w:t>
            </w:r>
            <w:r w:rsidR="00960D1B">
              <w:rPr>
                <w:rFonts w:ascii="Times New Roman" w:hAnsi="Times New Roman"/>
                <w:color w:val="000000"/>
                <w:sz w:val="28"/>
                <w:szCs w:val="28"/>
              </w:rPr>
              <w:t>over the past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 years (name and year of</w:t>
            </w:r>
            <w:r w:rsidR="00960D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getting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60D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an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award)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EC" w:rsidRPr="00B708EC" w:rsidRDefault="00B708EC" w:rsidP="00B7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708EC" w:rsidRPr="00B708EC" w:rsidTr="006579FA">
        <w:trPr>
          <w:trHeight w:val="74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2C" w:rsidRDefault="00B7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please </w:t>
            </w:r>
            <w:r w:rsidR="00960D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enumerate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the persons involved in concept development (name,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special</w:t>
            </w:r>
            <w:r w:rsidR="00A65D28"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ty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projects in which he/she was involved)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EC" w:rsidRPr="00B708EC" w:rsidRDefault="00B708EC" w:rsidP="00B7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708EC" w:rsidRPr="00B708EC" w:rsidTr="006579FA">
        <w:trPr>
          <w:trHeight w:val="3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EC" w:rsidRPr="00B708EC" w:rsidRDefault="00960D1B" w:rsidP="00B7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contact person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EC" w:rsidRPr="00B708EC" w:rsidRDefault="00B708EC" w:rsidP="00B7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708EC" w:rsidRPr="00B708EC" w:rsidTr="006579FA">
        <w:trPr>
          <w:trHeight w:val="3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EC" w:rsidRPr="00B708EC" w:rsidRDefault="00960D1B" w:rsidP="00B7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contact phone</w:t>
            </w:r>
            <w:r w:rsidR="006579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number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EC" w:rsidRPr="00B708EC" w:rsidRDefault="00B708EC" w:rsidP="00B7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708EC" w:rsidRPr="00B708EC" w:rsidTr="006579FA">
        <w:trPr>
          <w:trHeight w:val="3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EC" w:rsidRPr="00B708EC" w:rsidRDefault="006579FA" w:rsidP="00B7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EC" w:rsidRPr="00B708EC" w:rsidRDefault="00B708EC" w:rsidP="00B7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579FA" w:rsidRPr="00B708EC" w:rsidTr="0096318C">
        <w:trPr>
          <w:trHeight w:val="373"/>
        </w:trPr>
        <w:tc>
          <w:tcPr>
            <w:tcW w:w="9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FA" w:rsidRPr="00B708EC" w:rsidRDefault="006579FA" w:rsidP="00B70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 Portfolio</w:t>
            </w:r>
          </w:p>
          <w:p w:rsidR="006579FA" w:rsidRPr="00B708EC" w:rsidRDefault="006579FA" w:rsidP="00B7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579FA" w:rsidRPr="00B708EC" w:rsidTr="0004327D">
        <w:trPr>
          <w:trHeight w:val="1120"/>
        </w:trPr>
        <w:tc>
          <w:tcPr>
            <w:tcW w:w="9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2C" w:rsidRDefault="006579FA" w:rsidP="00AB0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The portfolio </w:t>
            </w:r>
            <w:r w:rsidR="00960D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may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include examples of architectural and town planning projects in residential areas, mixed-use quarters, </w:t>
            </w:r>
            <w:r w:rsidR="00960D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as well as implemented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projects.</w:t>
            </w:r>
          </w:p>
          <w:p w:rsidR="0080222C" w:rsidRDefault="00960D1B" w:rsidP="00AB0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For</w:t>
            </w:r>
            <w:r w:rsidR="006579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each project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please provide </w:t>
            </w:r>
            <w:r w:rsidR="006579FA">
              <w:rPr>
                <w:rFonts w:ascii="Times New Roman" w:hAnsi="Times New Roman"/>
                <w:color w:val="000000"/>
                <w:sz w:val="28"/>
                <w:szCs w:val="28"/>
              </w:rPr>
              <w:t>the following information:</w:t>
            </w:r>
          </w:p>
        </w:tc>
      </w:tr>
      <w:tr w:rsidR="00B708EC" w:rsidRPr="00B708EC" w:rsidTr="006579FA">
        <w:trPr>
          <w:trHeight w:val="3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EC" w:rsidRPr="00B708EC" w:rsidRDefault="006579FA" w:rsidP="00B7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project name and location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EC" w:rsidRPr="00B708EC" w:rsidRDefault="00B708EC" w:rsidP="00B7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708EC" w:rsidRPr="00B708EC" w:rsidTr="006579FA">
        <w:trPr>
          <w:trHeight w:val="3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2C" w:rsidRDefault="0065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main purpose of the </w:t>
            </w:r>
            <w:r w:rsidR="00960D1B">
              <w:rPr>
                <w:rFonts w:ascii="Times New Roman" w:hAnsi="Times New Roman"/>
                <w:color w:val="000000"/>
                <w:sz w:val="28"/>
                <w:szCs w:val="28"/>
              </w:rPr>
              <w:t>facility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EC" w:rsidRPr="00B708EC" w:rsidRDefault="00B708EC" w:rsidP="00B7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708EC" w:rsidRPr="00B708EC" w:rsidTr="006579FA">
        <w:trPr>
          <w:trHeight w:val="3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2C" w:rsidRDefault="00B7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total area, list of main functions and </w:t>
            </w:r>
            <w:r w:rsidR="00960D1B">
              <w:rPr>
                <w:rFonts w:ascii="Times New Roman" w:hAnsi="Times New Roman"/>
                <w:color w:val="000000"/>
                <w:sz w:val="28"/>
                <w:szCs w:val="28"/>
              </w:rPr>
              <w:t>facilities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EC" w:rsidRPr="00B708EC" w:rsidRDefault="00B708EC" w:rsidP="00B7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708EC" w:rsidRPr="00B708EC" w:rsidTr="006579FA">
        <w:trPr>
          <w:trHeight w:val="74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2C" w:rsidRDefault="00B708EC" w:rsidP="00AB0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list of </w:t>
            </w:r>
            <w:r w:rsidR="00960D1B">
              <w:rPr>
                <w:rFonts w:ascii="Times New Roman" w:hAnsi="Times New Roman"/>
                <w:color w:val="000000"/>
                <w:sz w:val="28"/>
                <w:szCs w:val="28"/>
              </w:rPr>
              <w:t>basic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design stages</w:t>
            </w:r>
            <w:r w:rsidR="00960D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in which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the team</w:t>
            </w:r>
            <w:r w:rsidR="00960D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was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involved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EC" w:rsidRPr="00B708EC" w:rsidRDefault="00B708EC" w:rsidP="00B7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708EC" w:rsidRPr="00B708EC" w:rsidTr="006579FA">
        <w:trPr>
          <w:trHeight w:val="3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EC" w:rsidRPr="00B708EC" w:rsidRDefault="006579FA" w:rsidP="00B7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customer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EC" w:rsidRPr="00B708EC" w:rsidRDefault="00B708EC" w:rsidP="00B7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708EC" w:rsidRPr="00B708EC" w:rsidTr="006579FA">
        <w:trPr>
          <w:trHeight w:val="3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2C" w:rsidRDefault="00B708EC" w:rsidP="00AB0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year of implementation/ current</w:t>
            </w:r>
            <w:r w:rsidR="00960D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status of the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project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EC" w:rsidRPr="00B708EC" w:rsidRDefault="00B708EC" w:rsidP="00B7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708EC" w:rsidRPr="00B708EC" w:rsidTr="006579FA">
        <w:trPr>
          <w:trHeight w:val="3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EC" w:rsidRPr="00B708EC" w:rsidRDefault="00B708EC" w:rsidP="00B7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text</w:t>
            </w:r>
            <w:r w:rsidR="00960D1B">
              <w:rPr>
                <w:rFonts w:ascii="Times New Roman" w:hAnsi="Times New Roman"/>
                <w:color w:val="000000"/>
                <w:sz w:val="28"/>
                <w:szCs w:val="28"/>
              </w:rPr>
              <w:t>ual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description of the project (1,000-1,500 characters)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EC" w:rsidRPr="00B708EC" w:rsidRDefault="00B708EC" w:rsidP="00B7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708EC" w:rsidRPr="00B708EC" w:rsidTr="006579FA">
        <w:trPr>
          <w:trHeight w:val="3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2C" w:rsidRDefault="0096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imaging </w:t>
            </w:r>
            <w:r w:rsidR="00B708EC">
              <w:rPr>
                <w:rFonts w:ascii="Times New Roman" w:hAnsi="Times New Roman"/>
                <w:color w:val="000000"/>
                <w:sz w:val="28"/>
                <w:szCs w:val="28"/>
              </w:rPr>
              <w:t>and photos of the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implemented</w:t>
            </w:r>
            <w:r w:rsidR="00B708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project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EC" w:rsidRPr="00B708EC" w:rsidRDefault="00B708EC" w:rsidP="00B7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BD7FBD" w:rsidRDefault="00BD7FBD" w:rsidP="00BD7FBD">
      <w:pPr>
        <w:rPr>
          <w:rFonts w:ascii="Times New Roman" w:hAnsi="Times New Roman" w:cs="Times New Roman"/>
          <w:i/>
        </w:rPr>
      </w:pPr>
    </w:p>
    <w:p w:rsidR="00EB5413" w:rsidRDefault="00BD7FBD">
      <w:r>
        <w:rPr>
          <w:rFonts w:ascii="Times New Roman" w:hAnsi="Times New Roman"/>
          <w:i/>
        </w:rPr>
        <w:t>*</w:t>
      </w:r>
      <w:r w:rsidR="00960D1B">
        <w:rPr>
          <w:rFonts w:ascii="Times New Roman" w:hAnsi="Times New Roman"/>
          <w:i/>
        </w:rPr>
        <w:t xml:space="preserve">The necessary collateral </w:t>
      </w:r>
      <w:r>
        <w:rPr>
          <w:rFonts w:ascii="Times New Roman" w:hAnsi="Times New Roman"/>
          <w:i/>
        </w:rPr>
        <w:t xml:space="preserve">materials </w:t>
      </w:r>
      <w:r w:rsidR="00960D1B">
        <w:rPr>
          <w:rFonts w:ascii="Times New Roman" w:hAnsi="Times New Roman"/>
          <w:i/>
        </w:rPr>
        <w:t xml:space="preserve">may </w:t>
      </w:r>
      <w:r>
        <w:rPr>
          <w:rFonts w:ascii="Times New Roman" w:hAnsi="Times New Roman"/>
          <w:i/>
        </w:rPr>
        <w:t xml:space="preserve">be attached </w:t>
      </w:r>
      <w:r w:rsidR="00960D1B">
        <w:rPr>
          <w:rFonts w:ascii="Times New Roman" w:hAnsi="Times New Roman"/>
          <w:i/>
        </w:rPr>
        <w:t>to the letter</w:t>
      </w:r>
      <w:r>
        <w:rPr>
          <w:rFonts w:ascii="Times New Roman" w:hAnsi="Times New Roman"/>
          <w:i/>
        </w:rPr>
        <w:t>.</w:t>
      </w:r>
    </w:p>
    <w:sectPr w:rsidR="00EB5413" w:rsidSect="00EE1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1FE"/>
    <w:rsid w:val="00424A9F"/>
    <w:rsid w:val="006579FA"/>
    <w:rsid w:val="0080222C"/>
    <w:rsid w:val="009251FE"/>
    <w:rsid w:val="00960D1B"/>
    <w:rsid w:val="00A52035"/>
    <w:rsid w:val="00A65D28"/>
    <w:rsid w:val="00AB0D71"/>
    <w:rsid w:val="00B14B7F"/>
    <w:rsid w:val="00B708EC"/>
    <w:rsid w:val="00BB0D13"/>
    <w:rsid w:val="00BD7FBD"/>
    <w:rsid w:val="00E415BD"/>
    <w:rsid w:val="00E43747"/>
    <w:rsid w:val="00E46B24"/>
    <w:rsid w:val="00EB5413"/>
    <w:rsid w:val="00EE1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EFD44-155E-4050-BCBC-9E805D8A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7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Лучникова Мария Владимировна</dc:creator>
  <cp:lastModifiedBy>TM_PM</cp:lastModifiedBy>
  <cp:revision>10</cp:revision>
  <cp:lastPrinted>2017-12-14T04:04:00Z</cp:lastPrinted>
  <dcterms:created xsi:type="dcterms:W3CDTF">2017-12-14T04:04:00Z</dcterms:created>
  <dcterms:modified xsi:type="dcterms:W3CDTF">2017-12-14T15:46:00Z</dcterms:modified>
</cp:coreProperties>
</file>